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D9" w:rsidRDefault="006374D9" w:rsidP="006374D9">
      <w:pPr>
        <w:pStyle w:val="ConsPlusNormal"/>
        <w:jc w:val="center"/>
      </w:pPr>
      <w:r>
        <w:t>Расписка</w:t>
      </w:r>
    </w:p>
    <w:p w:rsidR="006374D9" w:rsidRDefault="006374D9" w:rsidP="00371263">
      <w:pPr>
        <w:pStyle w:val="ConsPlusNormal"/>
        <w:ind w:firstLine="540"/>
        <w:jc w:val="both"/>
      </w:pPr>
    </w:p>
    <w:p w:rsidR="006374D9" w:rsidRDefault="006374D9" w:rsidP="006374D9">
      <w:pPr>
        <w:pStyle w:val="ConsPlusNormal"/>
        <w:ind w:firstLine="540"/>
        <w:jc w:val="both"/>
      </w:pPr>
      <w:r>
        <w:t xml:space="preserve">Я, </w:t>
      </w:r>
      <w:r w:rsidR="00360E23" w:rsidRPr="00360E23">
        <w:rPr>
          <w:b/>
        </w:rPr>
        <w:t>ФИО</w:t>
      </w:r>
      <w:r w:rsidR="00360E23">
        <w:rPr>
          <w:b/>
        </w:rPr>
        <w:t>1</w:t>
      </w:r>
      <w:r w:rsidR="00360E23" w:rsidRPr="00360E23">
        <w:rPr>
          <w:b/>
        </w:rPr>
        <w:t>,</w:t>
      </w:r>
      <w:r w:rsidRPr="00360E23">
        <w:rPr>
          <w:b/>
        </w:rPr>
        <w:t xml:space="preserve"> паспортные данные</w:t>
      </w:r>
      <w:r>
        <w:t>,</w:t>
      </w:r>
      <w:r w:rsidR="00B3092F">
        <w:t xml:space="preserve"> </w:t>
      </w:r>
      <w:r>
        <w:t>получил</w:t>
      </w:r>
      <w:r w:rsidR="00360E23">
        <w:t xml:space="preserve"> </w:t>
      </w:r>
      <w:r w:rsidR="00360E23" w:rsidRPr="00360E23">
        <w:rPr>
          <w:b/>
        </w:rPr>
        <w:t>от ФИО</w:t>
      </w:r>
      <w:r w:rsidR="00360E23">
        <w:rPr>
          <w:b/>
        </w:rPr>
        <w:t>2</w:t>
      </w:r>
      <w:r w:rsidRPr="00360E23">
        <w:rPr>
          <w:b/>
        </w:rPr>
        <w:t>, паспортные данные</w:t>
      </w:r>
      <w:r>
        <w:t xml:space="preserve">, </w:t>
      </w:r>
      <w:r w:rsidR="00B3092F">
        <w:t>денежны</w:t>
      </w:r>
      <w:r>
        <w:t>е</w:t>
      </w:r>
      <w:r w:rsidR="00B3092F">
        <w:t xml:space="preserve"> средств</w:t>
      </w:r>
      <w:r>
        <w:t>а</w:t>
      </w:r>
      <w:r w:rsidR="00B3092F">
        <w:t xml:space="preserve"> </w:t>
      </w:r>
      <w:r w:rsidR="00137865">
        <w:t xml:space="preserve">в размере </w:t>
      </w:r>
      <w:r w:rsidR="00360E23">
        <w:t>_________</w:t>
      </w:r>
      <w:r w:rsidR="00137865">
        <w:t xml:space="preserve"> </w:t>
      </w:r>
      <w:r>
        <w:t>(</w:t>
      </w:r>
      <w:r w:rsidR="00360E23" w:rsidRPr="00360E23">
        <w:rPr>
          <w:i/>
        </w:rPr>
        <w:t>сумма прописью</w:t>
      </w:r>
      <w:r>
        <w:t xml:space="preserve">) </w:t>
      </w:r>
      <w:r w:rsidR="00137865">
        <w:t>руб</w:t>
      </w:r>
      <w:r>
        <w:t xml:space="preserve">лей, которые обязуюсь вернуть </w:t>
      </w:r>
      <w:r w:rsidR="00360E23" w:rsidRPr="00360E23">
        <w:rPr>
          <w:b/>
        </w:rPr>
        <w:t>ФИО</w:t>
      </w:r>
      <w:r w:rsidR="00360E23">
        <w:rPr>
          <w:b/>
        </w:rPr>
        <w:t>2</w:t>
      </w:r>
      <w:r>
        <w:t xml:space="preserve"> </w:t>
      </w:r>
      <w:r w:rsidR="008E6182">
        <w:t xml:space="preserve">в течение </w:t>
      </w:r>
      <w:r w:rsidR="00360E23">
        <w:t>______</w:t>
      </w:r>
      <w:r w:rsidR="008E6182">
        <w:t xml:space="preserve">, </w:t>
      </w:r>
      <w:r>
        <w:t>то есть не позднее</w:t>
      </w:r>
      <w:r w:rsidR="008E6182">
        <w:t xml:space="preserve"> </w:t>
      </w:r>
      <w:r w:rsidR="00360E23">
        <w:t>ДД.ММ.ГГ</w:t>
      </w:r>
      <w:r w:rsidR="008E6182">
        <w:t>.</w:t>
      </w:r>
    </w:p>
    <w:p w:rsidR="006374D9" w:rsidRDefault="006374D9" w:rsidP="006374D9">
      <w:pPr>
        <w:pStyle w:val="ConsPlusNormal"/>
        <w:ind w:firstLine="540"/>
        <w:jc w:val="both"/>
      </w:pPr>
    </w:p>
    <w:p w:rsidR="006374D9" w:rsidRPr="008F6A4C" w:rsidRDefault="00360E23" w:rsidP="006374D9">
      <w:pPr>
        <w:pStyle w:val="ConsPlusNormal"/>
        <w:ind w:firstLine="540"/>
        <w:jc w:val="both"/>
      </w:pPr>
      <w:r>
        <w:t>дата</w:t>
      </w:r>
      <w:r w:rsidR="006374D9">
        <w:t xml:space="preserve"> </w:t>
      </w:r>
      <w:r w:rsidR="006374D9">
        <w:tab/>
      </w:r>
      <w:r w:rsidR="006374D9">
        <w:tab/>
      </w:r>
      <w:r>
        <w:t xml:space="preserve">                         </w:t>
      </w:r>
      <w:r w:rsidR="006374D9">
        <w:t xml:space="preserve">Подпись </w:t>
      </w:r>
      <w:r w:rsidR="006374D9">
        <w:tab/>
      </w:r>
      <w:r w:rsidR="006374D9">
        <w:tab/>
      </w:r>
      <w:r>
        <w:t xml:space="preserve">     </w:t>
      </w:r>
      <w:r w:rsidRPr="00360E23">
        <w:rPr>
          <w:b/>
        </w:rPr>
        <w:t>ФИО1</w:t>
      </w:r>
      <w:r w:rsidR="006374D9" w:rsidRPr="00360E23">
        <w:rPr>
          <w:b/>
        </w:rPr>
        <w:t>.</w:t>
      </w:r>
    </w:p>
    <w:p w:rsidR="008F6A4C" w:rsidRPr="008F6A4C" w:rsidRDefault="008F6A4C" w:rsidP="00545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A4C" w:rsidRPr="008F6A4C" w:rsidSect="002A09B6">
      <w:footerReference w:type="default" r:id="rId7"/>
      <w:pgSz w:w="11906" w:h="16838"/>
      <w:pgMar w:top="851" w:right="849" w:bottom="709" w:left="1701" w:header="0" w:footer="23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1E" w:rsidRDefault="00304398">
      <w:pPr>
        <w:spacing w:after="0" w:line="240" w:lineRule="auto"/>
      </w:pPr>
      <w:r>
        <w:separator/>
      </w:r>
    </w:p>
  </w:endnote>
  <w:endnote w:type="continuationSeparator" w:id="0">
    <w:p w:rsidR="0086431E" w:rsidRDefault="003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7" w:rsidRDefault="00134737" w:rsidP="0013473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1E" w:rsidRDefault="00304398">
      <w:pPr>
        <w:spacing w:after="0" w:line="240" w:lineRule="auto"/>
      </w:pPr>
      <w:r>
        <w:separator/>
      </w:r>
    </w:p>
  </w:footnote>
  <w:footnote w:type="continuationSeparator" w:id="0">
    <w:p w:rsidR="0086431E" w:rsidRDefault="0030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EDF"/>
    <w:multiLevelType w:val="hybridMultilevel"/>
    <w:tmpl w:val="4AA28A64"/>
    <w:lvl w:ilvl="0" w:tplc="859E92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66291"/>
    <w:multiLevelType w:val="hybridMultilevel"/>
    <w:tmpl w:val="BB24C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5477"/>
    <w:multiLevelType w:val="multilevel"/>
    <w:tmpl w:val="507281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8C"/>
    <w:rsid w:val="00042380"/>
    <w:rsid w:val="000D3EA1"/>
    <w:rsid w:val="00134737"/>
    <w:rsid w:val="00137865"/>
    <w:rsid w:val="00181E49"/>
    <w:rsid w:val="00183DCE"/>
    <w:rsid w:val="001B50EA"/>
    <w:rsid w:val="0021446D"/>
    <w:rsid w:val="002A09B6"/>
    <w:rsid w:val="00304398"/>
    <w:rsid w:val="003139DD"/>
    <w:rsid w:val="003509BE"/>
    <w:rsid w:val="00360E23"/>
    <w:rsid w:val="00371263"/>
    <w:rsid w:val="00391893"/>
    <w:rsid w:val="00395E95"/>
    <w:rsid w:val="00400A01"/>
    <w:rsid w:val="0045075D"/>
    <w:rsid w:val="00462C68"/>
    <w:rsid w:val="004C02CA"/>
    <w:rsid w:val="004E53EF"/>
    <w:rsid w:val="005118E5"/>
    <w:rsid w:val="005457BE"/>
    <w:rsid w:val="005E20F5"/>
    <w:rsid w:val="0061438C"/>
    <w:rsid w:val="006374D9"/>
    <w:rsid w:val="006606BE"/>
    <w:rsid w:val="006A6ADA"/>
    <w:rsid w:val="006D77AB"/>
    <w:rsid w:val="0071285B"/>
    <w:rsid w:val="00773340"/>
    <w:rsid w:val="0077348A"/>
    <w:rsid w:val="00782685"/>
    <w:rsid w:val="007C06C0"/>
    <w:rsid w:val="0086431E"/>
    <w:rsid w:val="008A0C2F"/>
    <w:rsid w:val="008A2C47"/>
    <w:rsid w:val="008A6A24"/>
    <w:rsid w:val="008B3980"/>
    <w:rsid w:val="008E6182"/>
    <w:rsid w:val="008F6A4C"/>
    <w:rsid w:val="00900AB9"/>
    <w:rsid w:val="00923AB7"/>
    <w:rsid w:val="009428BD"/>
    <w:rsid w:val="00950DD1"/>
    <w:rsid w:val="009A14B5"/>
    <w:rsid w:val="009D653F"/>
    <w:rsid w:val="00B12BA2"/>
    <w:rsid w:val="00B3092F"/>
    <w:rsid w:val="00B615BA"/>
    <w:rsid w:val="00BA0C0F"/>
    <w:rsid w:val="00BA34DD"/>
    <w:rsid w:val="00BA5D36"/>
    <w:rsid w:val="00BF213C"/>
    <w:rsid w:val="00C71532"/>
    <w:rsid w:val="00CC3075"/>
    <w:rsid w:val="00CE1E15"/>
    <w:rsid w:val="00D07F8C"/>
    <w:rsid w:val="00D52C66"/>
    <w:rsid w:val="00E548ED"/>
    <w:rsid w:val="00E82AD0"/>
    <w:rsid w:val="00E96D10"/>
    <w:rsid w:val="00EA2667"/>
    <w:rsid w:val="00EA62E9"/>
    <w:rsid w:val="00EB17A8"/>
    <w:rsid w:val="00EE0399"/>
    <w:rsid w:val="00EE128B"/>
    <w:rsid w:val="00EE6832"/>
    <w:rsid w:val="00F32A34"/>
    <w:rsid w:val="00F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2F2B88"/>
  <w14:defaultImageDpi w14:val="0"/>
  <w15:docId w15:val="{0D6F9C5F-AD0F-4E20-B8E8-F3E8FD2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7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F8C"/>
  </w:style>
  <w:style w:type="paragraph" w:styleId="a5">
    <w:name w:val="footer"/>
    <w:basedOn w:val="a"/>
    <w:link w:val="a6"/>
    <w:uiPriority w:val="99"/>
    <w:unhideWhenUsed/>
    <w:rsid w:val="00D07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F8C"/>
  </w:style>
  <w:style w:type="character" w:styleId="a7">
    <w:name w:val="Hyperlink"/>
    <w:basedOn w:val="a0"/>
    <w:uiPriority w:val="99"/>
    <w:unhideWhenUsed/>
    <w:rsid w:val="00CC307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236</Characters>
  <Application>Microsoft Office Word</Application>
  <DocSecurity>2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Мировое соглашение о разделе имущества супругов(Подготовлен для системы КонсультантПлюс, 2022)</vt:lpstr>
    </vt:vector>
  </TitlesOfParts>
  <Company>КонсультантПлюс Версия 4021.00.50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Мировое соглашение о разделе имущества супругов(Подготовлен для системы КонсультантПлюс, 2022)</dc:title>
  <dc:subject/>
  <dc:creator>Ломазов Семён Борисович</dc:creator>
  <cp:keywords/>
  <dc:description/>
  <cp:lastModifiedBy>Горбунова Оксана</cp:lastModifiedBy>
  <cp:revision>4</cp:revision>
  <dcterms:created xsi:type="dcterms:W3CDTF">2022-09-16T08:02:00Z</dcterms:created>
  <dcterms:modified xsi:type="dcterms:W3CDTF">2023-01-23T14:28:00Z</dcterms:modified>
</cp:coreProperties>
</file>